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2C" w:rsidRDefault="00FB232C">
      <w:pPr>
        <w:spacing w:after="0" w:line="259" w:lineRule="auto"/>
        <w:ind w:left="708" w:right="0" w:firstLine="0"/>
        <w:jc w:val="left"/>
      </w:pPr>
    </w:p>
    <w:p w:rsidR="00FB232C" w:rsidRDefault="00B12304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FB232C" w:rsidRDefault="00B12304">
      <w:pPr>
        <w:spacing w:after="11" w:line="271" w:lineRule="auto"/>
        <w:ind w:left="1434" w:right="1615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 января 2024 года </w:t>
      </w:r>
    </w:p>
    <w:p w:rsidR="00FB232C" w:rsidRDefault="00B12304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FB232C" w:rsidRDefault="00B12304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FB232C" w:rsidRDefault="00B12304">
      <w:pPr>
        <w:numPr>
          <w:ilvl w:val="0"/>
          <w:numId w:val="1"/>
        </w:numPr>
        <w:spacing w:after="11" w:line="271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B12304" w:rsidRDefault="00B12304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FB232C" w:rsidRDefault="00B12304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FB232C" w:rsidRDefault="00B1230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FB232C" w:rsidRDefault="00B12304">
      <w:pPr>
        <w:ind w:left="-15" w:right="125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FB232C" w:rsidRDefault="00B12304">
      <w:pPr>
        <w:ind w:left="708" w:right="125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FB232C" w:rsidRDefault="00B12304">
      <w:pPr>
        <w:ind w:left="-15" w:right="12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FB232C" w:rsidRDefault="00B12304">
      <w:pPr>
        <w:ind w:left="-15" w:right="19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>1.6. Космический</w:t>
      </w:r>
      <w:r>
        <w:rPr>
          <w:b/>
        </w:rPr>
        <w:t xml:space="preserve"> мониторинг. </w:t>
      </w:r>
    </w:p>
    <w:p w:rsidR="00FB232C" w:rsidRDefault="00B12304">
      <w:pPr>
        <w:ind w:left="-15" w:right="125"/>
      </w:pPr>
      <w:r>
        <w:t xml:space="preserve">По данным космического мониторинга термические точки не зарегистрированы.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FB232C" w:rsidRDefault="00B12304">
      <w:pPr>
        <w:ind w:left="708" w:right="125" w:firstLine="0"/>
      </w:pPr>
      <w:r>
        <w:t xml:space="preserve">На водных объектах происшествий не зарегистрировано. 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FB232C" w:rsidRDefault="00B12304">
      <w:pPr>
        <w:ind w:left="-15" w:right="125"/>
      </w:pPr>
      <w:r>
        <w:lastRenderedPageBreak/>
        <w:t>В связи с возникновением африканской чумы свин</w:t>
      </w:r>
      <w:r>
        <w:t>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</w:t>
      </w:r>
      <w:r>
        <w:t xml:space="preserve">вышенная готовность». </w:t>
      </w:r>
    </w:p>
    <w:p w:rsidR="00FB232C" w:rsidRDefault="00B12304">
      <w:pPr>
        <w:ind w:left="708" w:right="125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B232C" w:rsidRDefault="00B12304">
      <w:pPr>
        <w:ind w:left="-15" w:right="12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B232C" w:rsidRDefault="00B12304">
      <w:pPr>
        <w:ind w:left="-15" w:right="125" w:firstLine="567"/>
      </w:pPr>
      <w:r>
        <w:rPr>
          <w:b/>
        </w:rPr>
        <w:t xml:space="preserve">ОЯ: </w:t>
      </w:r>
      <w:r>
        <w:t>в период с 30 декабря 2023 года</w:t>
      </w:r>
      <w:r>
        <w:t xml:space="preserve">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FB232C" w:rsidRDefault="00B12304">
      <w:pPr>
        <w:ind w:left="708" w:right="125" w:firstLine="0"/>
      </w:pPr>
      <w:r>
        <w:rPr>
          <w:b/>
        </w:rPr>
        <w:t>НЯ:</w:t>
      </w:r>
      <w:r>
        <w:t xml:space="preserve"> нет.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31 декабря (воскресенье) </w:t>
      </w:r>
    </w:p>
    <w:p w:rsidR="00FB232C" w:rsidRDefault="00B12304">
      <w:pPr>
        <w:ind w:left="708" w:right="125" w:firstLine="0"/>
      </w:pPr>
      <w:r>
        <w:t>Облачнос</w:t>
      </w:r>
      <w:r>
        <w:t xml:space="preserve">ть: облачно с прояснениями. </w:t>
      </w:r>
    </w:p>
    <w:p w:rsidR="00FB232C" w:rsidRDefault="00B12304">
      <w:pPr>
        <w:ind w:left="708" w:right="125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снег. </w:t>
      </w:r>
    </w:p>
    <w:p w:rsidR="00FB232C" w:rsidRDefault="00B12304">
      <w:pPr>
        <w:ind w:left="-15" w:right="0"/>
      </w:pPr>
      <w:r>
        <w:t xml:space="preserve">Явления: ночью местами туман, изморозь, утром и в первой половине дня местами туман, изморозь. </w:t>
      </w:r>
    </w:p>
    <w:p w:rsidR="00FB232C" w:rsidRDefault="00B12304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восточный, севе</w:t>
      </w:r>
      <w:r>
        <w:t xml:space="preserve">ро-восточный, 6-11 м/с. </w:t>
      </w:r>
    </w:p>
    <w:p w:rsidR="00FB232C" w:rsidRDefault="00B12304">
      <w:pPr>
        <w:ind w:left="-15" w:right="0"/>
      </w:pPr>
      <w:r>
        <w:t xml:space="preserve">Температура воздуха: ночью -21, -26 °C, в южных районах -13, -18 °C, </w:t>
      </w:r>
      <w:proofErr w:type="spellStart"/>
      <w:r>
        <w:t>днѐм</w:t>
      </w:r>
      <w:proofErr w:type="spellEnd"/>
      <w:r>
        <w:t xml:space="preserve"> -13, -18 °C, в южных районах -7, -12 °C. </w:t>
      </w:r>
    </w:p>
    <w:p w:rsidR="00FB232C" w:rsidRDefault="00B12304">
      <w:pPr>
        <w:ind w:left="708" w:right="3886" w:firstLine="0"/>
      </w:pPr>
      <w:r>
        <w:t xml:space="preserve">Состояние дороги: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FB232C" w:rsidRDefault="00B12304">
      <w:pPr>
        <w:ind w:left="708" w:right="125" w:firstLine="0"/>
      </w:pPr>
      <w:r>
        <w:t>Сейсмологических событий не произошло.</w:t>
      </w:r>
      <w:r>
        <w:t xml:space="preserve"> </w:t>
      </w:r>
    </w:p>
    <w:p w:rsidR="00FB232C" w:rsidRDefault="00B12304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FB232C" w:rsidRDefault="00B12304">
      <w:pPr>
        <w:spacing w:after="32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FB232C" w:rsidRDefault="00B12304">
      <w:pPr>
        <w:spacing w:after="5" w:line="270" w:lineRule="auto"/>
        <w:ind w:left="2149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B232C" w:rsidRDefault="00B12304">
      <w:pPr>
        <w:ind w:left="-15" w:right="12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B232C" w:rsidRDefault="00B12304">
      <w:pPr>
        <w:ind w:left="-15" w:right="125" w:firstLine="567"/>
      </w:pPr>
      <w:r>
        <w:rPr>
          <w:b/>
        </w:rPr>
        <w:t xml:space="preserve">ОЯ: </w:t>
      </w:r>
      <w:r>
        <w:t xml:space="preserve">в период с 30 декабря 2023 года по 7 января </w:t>
      </w:r>
      <w:r>
        <w:t xml:space="preserve">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FB232C" w:rsidRDefault="00B12304">
      <w:pPr>
        <w:ind w:left="708" w:right="125" w:firstLine="0"/>
      </w:pPr>
      <w:r>
        <w:rPr>
          <w:b/>
        </w:rPr>
        <w:lastRenderedPageBreak/>
        <w:t xml:space="preserve">НЯ: </w:t>
      </w:r>
      <w:r>
        <w:t xml:space="preserve">не прогнозируется. </w:t>
      </w:r>
    </w:p>
    <w:p w:rsidR="00FB232C" w:rsidRDefault="00B12304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(понедельник) </w:t>
      </w:r>
    </w:p>
    <w:p w:rsidR="00FB232C" w:rsidRDefault="00B12304">
      <w:pPr>
        <w:ind w:left="708" w:right="125" w:firstLine="0"/>
      </w:pPr>
      <w:r>
        <w:t xml:space="preserve">Облачность: облачно с прояснениями. </w:t>
      </w:r>
    </w:p>
    <w:p w:rsidR="00FB232C" w:rsidRDefault="00B12304">
      <w:pPr>
        <w:ind w:left="-15" w:right="0"/>
      </w:pPr>
      <w:r>
        <w:t xml:space="preserve">Осадки: ночью местами небольшой снег, в юго-восточных районах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FB232C" w:rsidRDefault="00B12304">
      <w:pPr>
        <w:ind w:left="708" w:right="125" w:firstLine="0"/>
      </w:pPr>
      <w:r>
        <w:t xml:space="preserve">Явления: местами изморозь. </w:t>
      </w:r>
    </w:p>
    <w:p w:rsidR="00FB232C" w:rsidRDefault="00B12304">
      <w:pPr>
        <w:ind w:left="-15" w:right="0"/>
      </w:pPr>
      <w:r>
        <w:t xml:space="preserve">Ветер: ночью северный, северо-восточный, 6-11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>, 6-</w:t>
      </w:r>
      <w:r>
        <w:t xml:space="preserve">11 м/с. </w:t>
      </w:r>
    </w:p>
    <w:p w:rsidR="00FB232C" w:rsidRDefault="00B12304">
      <w:pPr>
        <w:ind w:left="-15" w:right="0"/>
      </w:pPr>
      <w:r>
        <w:t xml:space="preserve">Температура воздуха: ночью -21, -26 °C, в южных районах -14, -19 °C, </w:t>
      </w:r>
      <w:proofErr w:type="spellStart"/>
      <w:r>
        <w:t>днѐм</w:t>
      </w:r>
      <w:proofErr w:type="spellEnd"/>
      <w:r>
        <w:t xml:space="preserve"> -19, -24 °C, в южных районах -12, -17 °C. </w:t>
      </w:r>
    </w:p>
    <w:p w:rsidR="00FB232C" w:rsidRDefault="00B12304">
      <w:pPr>
        <w:ind w:left="708" w:right="125" w:firstLine="0"/>
      </w:pPr>
      <w:r>
        <w:t xml:space="preserve">Состояние дороги: гололедица на дорогах. </w:t>
      </w:r>
    </w:p>
    <w:p w:rsidR="00FB232C" w:rsidRDefault="00B12304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(вторник) </w:t>
      </w:r>
    </w:p>
    <w:p w:rsidR="00FB232C" w:rsidRDefault="00B12304">
      <w:pPr>
        <w:ind w:left="708" w:right="125" w:firstLine="0"/>
      </w:pPr>
      <w:r>
        <w:t xml:space="preserve">Облачность: облачно с прояснениями. </w:t>
      </w:r>
    </w:p>
    <w:p w:rsidR="00FB232C" w:rsidRDefault="00B12304">
      <w:pPr>
        <w:ind w:left="708" w:right="125" w:firstLine="0"/>
      </w:pPr>
      <w:r>
        <w:t>Осадки: ночью преимущественно без</w:t>
      </w:r>
      <w:r>
        <w:t xml:space="preserve">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FB232C" w:rsidRDefault="00B12304">
      <w:pPr>
        <w:ind w:left="708" w:right="125" w:firstLine="0"/>
      </w:pPr>
      <w:r>
        <w:t xml:space="preserve">Ветер: ночью северо-восточный, 2-7 м/с, </w:t>
      </w:r>
      <w:proofErr w:type="spellStart"/>
      <w:r>
        <w:t>днѐм</w:t>
      </w:r>
      <w:proofErr w:type="spellEnd"/>
      <w:r>
        <w:t xml:space="preserve"> северо-восточный, 2-7 м/с. </w:t>
      </w:r>
    </w:p>
    <w:p w:rsidR="00FB232C" w:rsidRDefault="00B12304">
      <w:pPr>
        <w:ind w:left="708" w:right="125" w:firstLine="0"/>
      </w:pPr>
      <w:r>
        <w:t xml:space="preserve">Температура воздуха: ночью -29, -34 °C, </w:t>
      </w:r>
      <w:proofErr w:type="spellStart"/>
      <w:r>
        <w:t>днѐм</w:t>
      </w:r>
      <w:proofErr w:type="spellEnd"/>
      <w:r>
        <w:t xml:space="preserve"> -23, -28 °C. </w:t>
      </w:r>
    </w:p>
    <w:p w:rsidR="00FB232C" w:rsidRDefault="00B12304">
      <w:pPr>
        <w:ind w:left="708" w:right="125" w:firstLine="0"/>
      </w:pPr>
      <w:r>
        <w:t xml:space="preserve">Состояние дороги: гололедица на дорогах. </w:t>
      </w:r>
    </w:p>
    <w:p w:rsidR="00FB232C" w:rsidRDefault="00B12304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(среда) </w:t>
      </w:r>
    </w:p>
    <w:p w:rsidR="00FB232C" w:rsidRDefault="00B12304">
      <w:pPr>
        <w:ind w:left="708" w:right="125" w:firstLine="0"/>
      </w:pPr>
      <w:r>
        <w:t>Облачность: облачно с проя</w:t>
      </w:r>
      <w:r>
        <w:t xml:space="preserve">снениями. </w:t>
      </w:r>
    </w:p>
    <w:p w:rsidR="00FB232C" w:rsidRDefault="00B12304">
      <w:pPr>
        <w:ind w:left="708" w:right="125" w:firstLine="0"/>
      </w:pPr>
      <w:r>
        <w:t xml:space="preserve">Осадки: небольшой снег. </w:t>
      </w:r>
    </w:p>
    <w:p w:rsidR="00FB232C" w:rsidRDefault="00B12304">
      <w:pPr>
        <w:ind w:left="-15" w:right="0"/>
      </w:pPr>
      <w:r>
        <w:t xml:space="preserve">Ветер: ночью северный, северо-восточный, 4-9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5-10 м/с. </w:t>
      </w:r>
    </w:p>
    <w:p w:rsidR="00FB232C" w:rsidRDefault="00B12304">
      <w:pPr>
        <w:ind w:left="-15" w:right="0"/>
      </w:pPr>
      <w:r>
        <w:t xml:space="preserve">Температура воздуха: ночью -27, -32 °C, </w:t>
      </w:r>
      <w:proofErr w:type="spellStart"/>
      <w:r>
        <w:t>днѐм</w:t>
      </w:r>
      <w:proofErr w:type="spellEnd"/>
      <w:r>
        <w:t xml:space="preserve"> -19, -24 °C, в юго-восточных районах -13, -18 °C. </w:t>
      </w:r>
    </w:p>
    <w:p w:rsidR="00FB232C" w:rsidRDefault="00B12304">
      <w:pPr>
        <w:ind w:left="708" w:right="125" w:firstLine="0"/>
      </w:pPr>
      <w:r>
        <w:t>Состояние дороги: гололедица на</w:t>
      </w:r>
      <w:r>
        <w:t xml:space="preserve"> дорогах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FB232C" w:rsidRDefault="00B12304">
      <w:pPr>
        <w:ind w:left="708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FB232C" w:rsidRDefault="00B12304">
      <w:pPr>
        <w:ind w:left="-15" w:right="3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FB232C" w:rsidRDefault="00B12304">
      <w:pPr>
        <w:ind w:left="-15" w:right="192"/>
      </w:pPr>
      <w:r>
        <w:t>Увеличивается вероятность травматизма среди населения вследствие гололедиц</w:t>
      </w:r>
      <w:r>
        <w:t xml:space="preserve">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FB232C" w:rsidRDefault="00B12304">
      <w:pPr>
        <w:ind w:left="-15" w:right="125"/>
      </w:pPr>
      <w:r>
        <w:t xml:space="preserve">Возможны случаи травмирования людей при неосторожном обращении с пиротехникой в праздничные дни. </w:t>
      </w:r>
    </w:p>
    <w:p w:rsidR="00FB232C" w:rsidRDefault="00B12304">
      <w:pPr>
        <w:ind w:left="-15" w:right="125"/>
      </w:pPr>
      <w:r>
        <w:lastRenderedPageBreak/>
        <w:t>В связи с низкими температурами воздуха возможны едини</w:t>
      </w:r>
      <w:r>
        <w:t xml:space="preserve">чные случаи обморожения среди населения. </w:t>
      </w:r>
    </w:p>
    <w:p w:rsidR="00FB232C" w:rsidRDefault="00B12304">
      <w:pPr>
        <w:ind w:left="-15" w:right="12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B232C" w:rsidRDefault="00B12304">
      <w:pPr>
        <w:ind w:left="-15" w:right="12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B232C" w:rsidRDefault="00B12304">
      <w:pPr>
        <w:ind w:left="-15" w:right="12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12304" w:rsidRDefault="00B12304">
      <w:pPr>
        <w:ind w:left="-15" w:right="125"/>
      </w:pPr>
      <w:r>
        <w:t>Возможно уве</w:t>
      </w:r>
      <w:r>
        <w:t>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B232C" w:rsidRDefault="00B12304">
      <w:pPr>
        <w:ind w:left="-15" w:right="125"/>
      </w:pPr>
      <w:r>
        <w:rPr>
          <w:b/>
        </w:rPr>
        <w:t xml:space="preserve">Прогноз по сейсмологической обстановке. </w:t>
      </w:r>
    </w:p>
    <w:p w:rsidR="00FB232C" w:rsidRDefault="00B12304">
      <w:pPr>
        <w:ind w:left="-15" w:right="125"/>
      </w:pPr>
      <w:r>
        <w:t>Территория Кировской области характеризуется отсутствием сейсми</w:t>
      </w:r>
      <w:r>
        <w:t xml:space="preserve">ческой опасности. Возникновение землетрясений не прогнозируется.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12304" w:rsidRDefault="00B12304">
      <w:pPr>
        <w:ind w:left="-15" w:right="19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</w:t>
      </w:r>
      <w:r>
        <w:t xml:space="preserve">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FB232C" w:rsidRDefault="00B12304">
      <w:pPr>
        <w:ind w:left="-15" w:right="191"/>
      </w:pPr>
      <w:r>
        <w:rPr>
          <w:b/>
        </w:rPr>
        <w:t xml:space="preserve">Происшествия на водных объектах. </w:t>
      </w:r>
    </w:p>
    <w:p w:rsidR="00FB232C" w:rsidRDefault="00B12304">
      <w:pPr>
        <w:ind w:left="-15" w:right="125"/>
      </w:pPr>
      <w:r>
        <w:t>Возможны единичные происшествия по нео</w:t>
      </w:r>
      <w:r>
        <w:t xml:space="preserve">сторожности и нарушению правил поведения на водных объектах.  </w:t>
      </w:r>
    </w:p>
    <w:p w:rsidR="00FB232C" w:rsidRDefault="00B12304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</w:t>
      </w:r>
      <w:r>
        <w:t xml:space="preserve">а безопасности на водных объектах, провести разъяснительную работу посредством СМИ. </w:t>
      </w:r>
    </w:p>
    <w:p w:rsidR="00FB232C" w:rsidRDefault="00B12304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FB232C" w:rsidRDefault="00B12304">
      <w:pPr>
        <w:ind w:left="708" w:right="125" w:firstLine="0"/>
      </w:pPr>
      <w:r>
        <w:t xml:space="preserve">В связи с порывами ветра существует риск падения деревьев. </w:t>
      </w:r>
    </w:p>
    <w:p w:rsidR="00FB232C" w:rsidRDefault="00B12304">
      <w:pPr>
        <w:ind w:left="-15" w:right="193"/>
      </w:pPr>
      <w:r>
        <w:t>Существует риск обрушения широкоформатных конструкций, рекламных щитов, баннеров</w:t>
      </w:r>
      <w:r>
        <w:t xml:space="preserve"> в результате недостаточной прочности их закрепления при резких порывах ветра. </w:t>
      </w:r>
    </w:p>
    <w:p w:rsidR="00FB232C" w:rsidRDefault="00B12304">
      <w:pPr>
        <w:ind w:left="-15" w:right="189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</w:t>
      </w:r>
      <w:r>
        <w:lastRenderedPageBreak/>
        <w:t xml:space="preserve">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FB232C" w:rsidRDefault="00B12304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FB232C" w:rsidRDefault="00B12304">
      <w:pPr>
        <w:spacing w:after="13" w:line="267" w:lineRule="auto"/>
        <w:ind w:left="-15" w:right="122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</w:r>
      <w:r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FB232C" w:rsidRDefault="00B12304">
      <w:pPr>
        <w:ind w:left="-15" w:right="125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</w:t>
      </w:r>
      <w:r>
        <w:t xml:space="preserve">стков дорог, связанное с выпадением снега и гололедицей (мосты и эстакады).  </w:t>
      </w:r>
    </w:p>
    <w:p w:rsidR="00FB232C" w:rsidRDefault="00B12304">
      <w:pPr>
        <w:ind w:left="-15" w:right="125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FB232C" w:rsidRDefault="00B12304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FB232C" w:rsidRDefault="00B12304">
      <w:pPr>
        <w:spacing w:after="11" w:line="271" w:lineRule="auto"/>
        <w:ind w:left="678" w:right="85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B232C" w:rsidRDefault="00B12304" w:rsidP="00B12304">
      <w:pPr>
        <w:spacing w:after="3" w:line="259" w:lineRule="auto"/>
        <w:ind w:left="10" w:right="186" w:hanging="10"/>
        <w:jc w:val="center"/>
      </w:pPr>
      <w:r>
        <w:t xml:space="preserve">В период действия на территории области аномально-холодной погоды: </w:t>
      </w:r>
      <w:r>
        <w:t xml:space="preserve">проверить наличие и готовность пунктов временного размещения, питания, </w:t>
      </w:r>
    </w:p>
    <w:p w:rsidR="00FB232C" w:rsidRDefault="00B12304">
      <w:pPr>
        <w:ind w:left="-15" w:right="125" w:firstLine="0"/>
      </w:pPr>
      <w:r>
        <w:t>обогрева, заправки;</w:t>
      </w:r>
      <w:r>
        <w:rPr>
          <w:b/>
        </w:rPr>
        <w:t xml:space="preserve">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организовать мониторинг температурного режима на социально значимых объектах; </w:t>
      </w:r>
    </w:p>
    <w:p w:rsidR="00FB232C" w:rsidRDefault="00B12304">
      <w:pPr>
        <w:numPr>
          <w:ilvl w:val="0"/>
          <w:numId w:val="5"/>
        </w:numPr>
        <w:ind w:right="125"/>
      </w:pPr>
      <w:r>
        <w:t>обеспечи</w:t>
      </w:r>
      <w:r>
        <w:t xml:space="preserve">ть резервными источниками питания социально-значимые объекты, ТЭЦ, котельные. </w:t>
      </w:r>
    </w:p>
    <w:p w:rsidR="00FB232C" w:rsidRDefault="00B12304">
      <w:pPr>
        <w:numPr>
          <w:ilvl w:val="0"/>
          <w:numId w:val="5"/>
        </w:numPr>
        <w:spacing w:after="25" w:line="259" w:lineRule="auto"/>
        <w:ind w:right="125"/>
      </w:pPr>
      <w:r>
        <w:t xml:space="preserve">организовать мониторинг состояния придомовых территорий, участков дорог.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FB232C" w:rsidRDefault="00B12304">
      <w:pPr>
        <w:numPr>
          <w:ilvl w:val="0"/>
          <w:numId w:val="5"/>
        </w:numPr>
        <w:ind w:right="125"/>
      </w:pPr>
      <w:r>
        <w:t>в связи с прогнозируемыми метеорологическими условиями, проверить готовност</w:t>
      </w:r>
      <w:r>
        <w:t xml:space="preserve">ь служб экстренного реагирования; 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>период) через средства массовой информации, а также на официальных сайтах муниципальных</w:t>
      </w:r>
      <w:r>
        <w:t xml:space="preserve"> образований в сети Интернет;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FB232C" w:rsidRDefault="00B12304">
      <w:pPr>
        <w:numPr>
          <w:ilvl w:val="0"/>
          <w:numId w:val="5"/>
        </w:numPr>
        <w:ind w:right="125"/>
      </w:pPr>
      <w:r>
        <w:t>при необходимости, организовать функционирован</w:t>
      </w:r>
      <w:r>
        <w:t xml:space="preserve">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FB232C" w:rsidRDefault="00B12304">
      <w:pPr>
        <w:numPr>
          <w:ilvl w:val="0"/>
          <w:numId w:val="5"/>
        </w:numPr>
        <w:ind w:right="125"/>
      </w:pPr>
      <w:r>
        <w:t>привести в готовность коммунальные службы к ликвидации последствий ЧС и происшествий, вызванных неблагоприятными метеоусловиями;</w:t>
      </w:r>
      <w:r>
        <w:t xml:space="preserve">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FB232C" w:rsidRDefault="00B12304">
      <w:pPr>
        <w:numPr>
          <w:ilvl w:val="0"/>
          <w:numId w:val="5"/>
        </w:numPr>
        <w:ind w:right="125"/>
      </w:pPr>
      <w:r>
        <w:t>организовать оперативное взаимодействие с диспетчерскими службами автостанций муницип</w:t>
      </w:r>
      <w:r>
        <w:t xml:space="preserve">альных образований области для организации контроля за прибытием автобусов междугороднего сообщения. </w:t>
      </w:r>
    </w:p>
    <w:p w:rsidR="00FB232C" w:rsidRDefault="00B12304">
      <w:pPr>
        <w:numPr>
          <w:ilvl w:val="0"/>
          <w:numId w:val="5"/>
        </w:numPr>
        <w:ind w:right="125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FB232C" w:rsidRDefault="00B12304">
      <w:pPr>
        <w:ind w:left="-15" w:right="125" w:firstLine="0"/>
      </w:pPr>
      <w:r>
        <w:t xml:space="preserve">неблагоприятных метеорологических явлений (КНМЯ); </w:t>
      </w:r>
    </w:p>
    <w:p w:rsidR="00FB232C" w:rsidRDefault="00B12304">
      <w:pPr>
        <w:numPr>
          <w:ilvl w:val="0"/>
          <w:numId w:val="5"/>
        </w:numPr>
        <w:ind w:right="125"/>
      </w:pPr>
      <w:r>
        <w:t>обеспечить готовность техники рай</w:t>
      </w:r>
      <w:r>
        <w:t xml:space="preserve">онных звеньев к реагированию на ДТП, происшествия связанные с нарушением жизнедеятельности людей </w:t>
      </w:r>
    </w:p>
    <w:p w:rsidR="00FB232C" w:rsidRDefault="00B12304">
      <w:pPr>
        <w:ind w:left="-15" w:right="125" w:firstLine="0"/>
      </w:pPr>
      <w:r>
        <w:t xml:space="preserve">(электроснабжение, водоснабжение, теплоснабжение); </w:t>
      </w:r>
    </w:p>
    <w:p w:rsidR="00FB232C" w:rsidRDefault="00B12304" w:rsidP="00B12304">
      <w:pPr>
        <w:spacing w:after="13" w:line="267" w:lineRule="auto"/>
        <w:ind w:left="-15" w:right="122" w:firstLine="1083"/>
        <w:jc w:val="left"/>
      </w:pPr>
      <w:r>
        <w:t xml:space="preserve">организовать проведение профилактических рейдов по снижению вероятности возникновения техногенных пожаров </w:t>
      </w:r>
      <w:r>
        <w:t>и происшествий на водных объектах</w:t>
      </w:r>
      <w:r>
        <w:t xml:space="preserve">. </w:t>
      </w:r>
    </w:p>
    <w:p w:rsidR="00FB232C" w:rsidRDefault="00B12304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FB232C" w:rsidRDefault="00B12304">
      <w:pPr>
        <w:ind w:left="-15" w:right="125" w:firstLine="96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B232C" w:rsidRDefault="00B12304">
      <w:pPr>
        <w:numPr>
          <w:ilvl w:val="0"/>
          <w:numId w:val="5"/>
        </w:numPr>
        <w:ind w:right="125"/>
      </w:pPr>
      <w:r>
        <w:t>организовать информ</w:t>
      </w:r>
      <w:r>
        <w:t xml:space="preserve">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B232C" w:rsidRDefault="00B12304">
      <w:pPr>
        <w:numPr>
          <w:ilvl w:val="0"/>
          <w:numId w:val="5"/>
        </w:numPr>
        <w:ind w:right="125"/>
      </w:pPr>
      <w:r>
        <w:lastRenderedPageBreak/>
        <w:t>в</w:t>
      </w:r>
      <w:r>
        <w:t xml:space="preserve">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B232C" w:rsidRDefault="00B12304">
      <w:pPr>
        <w:numPr>
          <w:ilvl w:val="0"/>
          <w:numId w:val="5"/>
        </w:numPr>
        <w:ind w:right="125"/>
      </w:pPr>
      <w:r>
        <w:t>организова</w:t>
      </w:r>
      <w:bookmarkStart w:id="0" w:name="_GoBack"/>
      <w:bookmarkEnd w:id="0"/>
      <w:r>
        <w:t>ть обс</w:t>
      </w:r>
      <w:r>
        <w:t xml:space="preserve">ледование аварийно-опасных участков различных сетей;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усилить контроль за состоянием газопроводов в жилых домах и промышленных объектах;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B232C" w:rsidRDefault="00B12304">
      <w:pPr>
        <w:numPr>
          <w:ilvl w:val="0"/>
          <w:numId w:val="5"/>
        </w:numPr>
        <w:ind w:right="125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B232C" w:rsidRDefault="00B12304">
      <w:pPr>
        <w:numPr>
          <w:ilvl w:val="0"/>
          <w:numId w:val="5"/>
        </w:numPr>
        <w:ind w:right="125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FB232C" w:rsidRDefault="00B12304">
      <w:pPr>
        <w:numPr>
          <w:ilvl w:val="0"/>
          <w:numId w:val="5"/>
        </w:numPr>
        <w:spacing w:after="3" w:line="259" w:lineRule="auto"/>
        <w:ind w:right="125"/>
      </w:pPr>
      <w:r>
        <w:t xml:space="preserve">организовать подсыпку дорог и тротуаров песчано-соляными смесями.  </w:t>
      </w:r>
    </w:p>
    <w:p w:rsidR="00FB232C" w:rsidRDefault="00B12304">
      <w:pPr>
        <w:numPr>
          <w:ilvl w:val="0"/>
          <w:numId w:val="5"/>
        </w:numPr>
        <w:ind w:right="125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B232C" w:rsidRDefault="00B12304">
      <w:pPr>
        <w:spacing w:after="4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B12304" w:rsidRDefault="00B12304">
      <w:pPr>
        <w:spacing w:after="4" w:line="259" w:lineRule="auto"/>
        <w:ind w:left="-5" w:right="0" w:hanging="10"/>
        <w:jc w:val="left"/>
      </w:pPr>
    </w:p>
    <w:p w:rsidR="00B12304" w:rsidRPr="00B12304" w:rsidRDefault="00B12304">
      <w:pPr>
        <w:spacing w:after="4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B12304" w:rsidRPr="00B12304">
      <w:headerReference w:type="even" r:id="rId7"/>
      <w:headerReference w:type="default" r:id="rId8"/>
      <w:headerReference w:type="first" r:id="rId9"/>
      <w:pgSz w:w="11906" w:h="16838"/>
      <w:pgMar w:top="1319" w:right="578" w:bottom="140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2304">
      <w:pPr>
        <w:spacing w:after="0" w:line="240" w:lineRule="auto"/>
      </w:pPr>
      <w:r>
        <w:separator/>
      </w:r>
    </w:p>
  </w:endnote>
  <w:endnote w:type="continuationSeparator" w:id="0">
    <w:p w:rsidR="00000000" w:rsidRDefault="00B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2304">
      <w:pPr>
        <w:spacing w:after="0" w:line="240" w:lineRule="auto"/>
      </w:pPr>
      <w:r>
        <w:separator/>
      </w:r>
    </w:p>
  </w:footnote>
  <w:footnote w:type="continuationSeparator" w:id="0">
    <w:p w:rsidR="00000000" w:rsidRDefault="00B1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2C" w:rsidRDefault="00B12304">
    <w:pPr>
      <w:spacing w:after="0" w:line="259" w:lineRule="auto"/>
      <w:ind w:left="0" w:right="13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232C" w:rsidRDefault="00B1230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FB232C" w:rsidRDefault="00B1230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2C" w:rsidRDefault="00B12304">
    <w:pPr>
      <w:spacing w:after="0" w:line="259" w:lineRule="auto"/>
      <w:ind w:left="0" w:right="13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232C" w:rsidRDefault="00B1230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FB232C" w:rsidRDefault="00FB232C">
    <w:pPr>
      <w:spacing w:after="0" w:line="259" w:lineRule="auto"/>
      <w:ind w:left="708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2C" w:rsidRDefault="00B12304">
    <w:pPr>
      <w:spacing w:after="0" w:line="259" w:lineRule="auto"/>
      <w:ind w:left="0" w:right="13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FB232C" w:rsidRDefault="00B1230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FB232C" w:rsidRDefault="00B12304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27C76"/>
    <w:multiLevelType w:val="hybridMultilevel"/>
    <w:tmpl w:val="FE2A1E34"/>
    <w:lvl w:ilvl="0" w:tplc="F9E08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ADC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CC93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CBF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40E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819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C09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CEB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4BB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A411A"/>
    <w:multiLevelType w:val="hybridMultilevel"/>
    <w:tmpl w:val="80604A66"/>
    <w:lvl w:ilvl="0" w:tplc="95D474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47E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D7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297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2B8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0AC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E4D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E9C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60E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1294B"/>
    <w:multiLevelType w:val="hybridMultilevel"/>
    <w:tmpl w:val="B55E82E0"/>
    <w:lvl w:ilvl="0" w:tplc="6584CD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041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69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617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87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248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691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A2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4FD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3001C"/>
    <w:multiLevelType w:val="hybridMultilevel"/>
    <w:tmpl w:val="E72AB2F0"/>
    <w:lvl w:ilvl="0" w:tplc="3744AE00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A9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2DA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01D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A0D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4B8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0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CD3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86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2D6D4C"/>
    <w:multiLevelType w:val="hybridMultilevel"/>
    <w:tmpl w:val="A0A8BEFC"/>
    <w:lvl w:ilvl="0" w:tplc="39640B0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2C6E6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2102C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8C032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2B1E0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87DC8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256CA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04B7E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542F58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2C"/>
    <w:rsid w:val="00B12304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8D5"/>
  <w15:docId w15:val="{1CBD6B60-4F1F-4710-A4E0-BA0A852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230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1957</Words>
  <Characters>11158</Characters>
  <Application>Microsoft Office Word</Application>
  <DocSecurity>0</DocSecurity>
  <Lines>92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2023-12-31T09:52:00Z</dcterms:created>
  <dcterms:modified xsi:type="dcterms:W3CDTF">2023-12-31T09:52:00Z</dcterms:modified>
</cp:coreProperties>
</file>