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418" w:rsidRDefault="006859B8">
      <w:pPr>
        <w:spacing w:after="0" w:line="259" w:lineRule="auto"/>
        <w:ind w:left="2049" w:right="540" w:firstLine="0"/>
        <w:jc w:val="center"/>
      </w:pPr>
      <w:r>
        <w:rPr>
          <w:sz w:val="26"/>
        </w:rPr>
        <w:t xml:space="preserve"> </w:t>
      </w:r>
    </w:p>
    <w:p w:rsidR="00CB5418" w:rsidRDefault="00CB5418">
      <w:pPr>
        <w:spacing w:after="0" w:line="259" w:lineRule="auto"/>
        <w:ind w:left="708" w:right="0" w:firstLine="0"/>
        <w:jc w:val="left"/>
      </w:pPr>
    </w:p>
    <w:p w:rsidR="00CB5418" w:rsidRDefault="006859B8">
      <w:pPr>
        <w:spacing w:after="47" w:line="259" w:lineRule="auto"/>
        <w:ind w:left="594" w:right="0" w:firstLine="0"/>
        <w:jc w:val="center"/>
      </w:pPr>
      <w:r>
        <w:rPr>
          <w:b/>
        </w:rPr>
        <w:t xml:space="preserve"> </w:t>
      </w:r>
    </w:p>
    <w:p w:rsidR="00CB5418" w:rsidRDefault="006859B8">
      <w:pPr>
        <w:spacing w:after="36" w:line="259" w:lineRule="auto"/>
        <w:ind w:left="1781" w:right="1265" w:firstLine="698"/>
        <w:jc w:val="left"/>
      </w:pPr>
      <w:r>
        <w:rPr>
          <w:b/>
        </w:rPr>
        <w:t>Прогноз возможных чрезвычайных ситуаций на территории</w:t>
      </w:r>
      <w:r w:rsidR="008A329F">
        <w:rPr>
          <w:b/>
        </w:rPr>
        <w:t xml:space="preserve"> Тужинского района </w:t>
      </w:r>
      <w:r>
        <w:rPr>
          <w:b/>
        </w:rPr>
        <w:t xml:space="preserve"> Кировской области на 1</w:t>
      </w:r>
      <w:r w:rsidR="000379F3">
        <w:rPr>
          <w:b/>
        </w:rPr>
        <w:t>6</w:t>
      </w:r>
      <w:r>
        <w:rPr>
          <w:b/>
        </w:rPr>
        <w:t xml:space="preserve"> марта 2024 года </w:t>
      </w:r>
    </w:p>
    <w:p w:rsidR="00CB5418" w:rsidRDefault="006859B8">
      <w:pPr>
        <w:spacing w:after="0" w:line="263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CB5418" w:rsidRDefault="006859B8">
      <w:pPr>
        <w:spacing w:after="4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B5418" w:rsidRDefault="006859B8">
      <w:pPr>
        <w:numPr>
          <w:ilvl w:val="0"/>
          <w:numId w:val="1"/>
        </w:numPr>
        <w:spacing w:after="36" w:line="259" w:lineRule="auto"/>
        <w:ind w:right="831" w:hanging="281"/>
        <w:jc w:val="left"/>
      </w:pPr>
      <w:r>
        <w:rPr>
          <w:b/>
        </w:rPr>
        <w:t xml:space="preserve">Обстановка за прошедшие сутки: </w:t>
      </w:r>
    </w:p>
    <w:p w:rsidR="00CB5418" w:rsidRDefault="006859B8">
      <w:pPr>
        <w:numPr>
          <w:ilvl w:val="1"/>
          <w:numId w:val="1"/>
        </w:numPr>
        <w:spacing w:after="36" w:line="259" w:lineRule="auto"/>
        <w:ind w:left="1185" w:right="831" w:hanging="492"/>
        <w:jc w:val="left"/>
      </w:pPr>
      <w:r>
        <w:rPr>
          <w:b/>
        </w:rPr>
        <w:t xml:space="preserve">Чрезвычайные ситуации. </w:t>
      </w:r>
    </w:p>
    <w:p w:rsidR="00CB5418" w:rsidRDefault="006859B8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CB5418" w:rsidRDefault="006859B8">
      <w:pPr>
        <w:numPr>
          <w:ilvl w:val="1"/>
          <w:numId w:val="1"/>
        </w:numPr>
        <w:spacing w:after="36" w:line="259" w:lineRule="auto"/>
        <w:ind w:left="1185" w:right="831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CB5418" w:rsidRDefault="006859B8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CB5418" w:rsidRDefault="006859B8">
      <w:pPr>
        <w:numPr>
          <w:ilvl w:val="1"/>
          <w:numId w:val="1"/>
        </w:numPr>
        <w:spacing w:after="36" w:line="259" w:lineRule="auto"/>
        <w:ind w:left="1185" w:right="83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CB5418" w:rsidRDefault="006859B8">
      <w:pPr>
        <w:ind w:left="-15" w:right="178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CB5418" w:rsidRDefault="006859B8">
      <w:pPr>
        <w:spacing w:after="36" w:line="259" w:lineRule="auto"/>
        <w:ind w:left="703" w:right="2022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CB5418" w:rsidRDefault="006859B8">
      <w:pPr>
        <w:ind w:left="-15" w:right="178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CB5418" w:rsidRDefault="006859B8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1.5. Природные пожары. </w:t>
      </w:r>
    </w:p>
    <w:p w:rsidR="00CB5418" w:rsidRDefault="006859B8">
      <w:pPr>
        <w:ind w:left="-15" w:right="178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CB5418" w:rsidRDefault="006859B8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1.6. Космический мониторинг. </w:t>
      </w:r>
    </w:p>
    <w:p w:rsidR="00CB5418" w:rsidRDefault="006859B8">
      <w:pPr>
        <w:spacing w:after="8"/>
        <w:ind w:left="-15" w:right="178" w:firstLine="567"/>
      </w:pPr>
      <w:r>
        <w:t xml:space="preserve">По данным космического мониторинга термические точки не зарегистрированы.  </w:t>
      </w:r>
    </w:p>
    <w:p w:rsidR="00CB5418" w:rsidRDefault="006859B8">
      <w:pPr>
        <w:spacing w:after="36" w:line="259" w:lineRule="auto"/>
        <w:ind w:left="703" w:right="831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CB5418" w:rsidRDefault="006859B8">
      <w:pPr>
        <w:ind w:left="708" w:right="178" w:firstLine="0"/>
      </w:pPr>
      <w:r>
        <w:t xml:space="preserve">Не зарегистрированы. </w:t>
      </w:r>
    </w:p>
    <w:p w:rsidR="00CB5418" w:rsidRDefault="006859B8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1.8.  Биолого-социальные. </w:t>
      </w:r>
    </w:p>
    <w:p w:rsidR="00CB5418" w:rsidRDefault="006859B8">
      <w:pPr>
        <w:ind w:left="-15" w:right="178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в </w:t>
      </w:r>
      <w:r>
        <w:lastRenderedPageBreak/>
        <w:t xml:space="preserve">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CB5418" w:rsidRDefault="006859B8">
      <w:pPr>
        <w:spacing w:after="0"/>
        <w:ind w:left="-15" w:right="178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-108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CB5418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CB5418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516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CB5418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CB5418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B5418" w:rsidRDefault="006859B8">
      <w:pPr>
        <w:spacing w:after="43" w:line="259" w:lineRule="auto"/>
        <w:ind w:left="708" w:right="0" w:firstLine="0"/>
        <w:jc w:val="left"/>
      </w:pPr>
      <w:r>
        <w:t xml:space="preserve"> </w:t>
      </w:r>
    </w:p>
    <w:p w:rsidR="00CB5418" w:rsidRDefault="006859B8">
      <w:pPr>
        <w:spacing w:after="36" w:line="259" w:lineRule="auto"/>
        <w:ind w:left="703" w:right="831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B5418" w:rsidRDefault="006859B8">
      <w:pPr>
        <w:ind w:left="-15" w:right="178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CB5418" w:rsidRDefault="006859B8">
      <w:pPr>
        <w:ind w:left="708" w:right="178" w:firstLine="0"/>
      </w:pPr>
      <w:r>
        <w:rPr>
          <w:b/>
        </w:rPr>
        <w:t xml:space="preserve">ОЯ: </w:t>
      </w:r>
      <w:r>
        <w:t xml:space="preserve">нет.  </w:t>
      </w:r>
    </w:p>
    <w:p w:rsidR="00CB5418" w:rsidRDefault="006859B8">
      <w:pPr>
        <w:ind w:left="708" w:right="178" w:firstLine="0"/>
      </w:pPr>
      <w:r>
        <w:rPr>
          <w:b/>
        </w:rPr>
        <w:t xml:space="preserve">НЯ: </w:t>
      </w:r>
      <w:r>
        <w:t xml:space="preserve">нет. </w:t>
      </w:r>
    </w:p>
    <w:p w:rsidR="000379F3" w:rsidRPr="000379F3" w:rsidRDefault="000379F3" w:rsidP="000379F3">
      <w:pPr>
        <w:ind w:left="708" w:right="178" w:firstLine="0"/>
        <w:rPr>
          <w:b/>
        </w:rPr>
      </w:pPr>
      <w:r w:rsidRPr="000379F3">
        <w:rPr>
          <w:b/>
        </w:rPr>
        <w:t>15 марта (пятница)</w:t>
      </w:r>
    </w:p>
    <w:p w:rsidR="000379F3" w:rsidRDefault="000379F3" w:rsidP="000379F3">
      <w:pPr>
        <w:ind w:left="708" w:right="178" w:firstLine="0"/>
      </w:pPr>
      <w:r>
        <w:t>Облачность: облачно с прояснениями.</w:t>
      </w:r>
    </w:p>
    <w:p w:rsidR="000379F3" w:rsidRDefault="000379F3" w:rsidP="000379F3">
      <w:pPr>
        <w:ind w:left="708" w:right="178" w:firstLine="0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</w:p>
    <w:p w:rsidR="000379F3" w:rsidRDefault="000379F3" w:rsidP="000379F3">
      <w:pPr>
        <w:ind w:left="708" w:right="178" w:firstLine="0"/>
      </w:pPr>
      <w:r>
        <w:t xml:space="preserve">местами небольшой снег с </w:t>
      </w:r>
      <w:proofErr w:type="spellStart"/>
      <w:r>
        <w:t>дождѐм</w:t>
      </w:r>
      <w:proofErr w:type="spellEnd"/>
      <w:r>
        <w:t>.</w:t>
      </w:r>
    </w:p>
    <w:p w:rsidR="000379F3" w:rsidRDefault="000379F3" w:rsidP="000379F3">
      <w:pPr>
        <w:ind w:left="708" w:right="178" w:firstLine="0"/>
      </w:pPr>
      <w:r>
        <w:t xml:space="preserve">Ветер: ночью западный, юго-западный, 4-9 м/с, местами порывы до 14 м/с, </w:t>
      </w:r>
      <w:proofErr w:type="spellStart"/>
      <w:r>
        <w:t>днѐм</w:t>
      </w:r>
      <w:proofErr w:type="spellEnd"/>
    </w:p>
    <w:p w:rsidR="000379F3" w:rsidRDefault="000379F3" w:rsidP="000379F3">
      <w:pPr>
        <w:ind w:left="708" w:right="178" w:firstLine="0"/>
      </w:pPr>
      <w:r>
        <w:t>западный, юго-западный, 7-12 м/с, местами порывы до 17 м/с.</w:t>
      </w:r>
    </w:p>
    <w:p w:rsidR="000379F3" w:rsidRDefault="000379F3" w:rsidP="000379F3">
      <w:pPr>
        <w:ind w:left="708" w:right="178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+2, +7 °C.</w:t>
      </w:r>
    </w:p>
    <w:p w:rsidR="000379F3" w:rsidRDefault="000379F3" w:rsidP="000379F3">
      <w:pPr>
        <w:ind w:left="708" w:right="178" w:firstLine="0"/>
      </w:pPr>
      <w:r>
        <w:t>Состояние дороги: ночью местами гололедица на дорогах, утром местами</w:t>
      </w:r>
    </w:p>
    <w:p w:rsidR="000379F3" w:rsidRDefault="000379F3" w:rsidP="000379F3">
      <w:pPr>
        <w:ind w:left="708" w:right="178" w:firstLine="0"/>
      </w:pPr>
      <w:r>
        <w:t>гололедица на дорогах.</w:t>
      </w:r>
    </w:p>
    <w:p w:rsidR="00CB5418" w:rsidRDefault="006859B8">
      <w:pPr>
        <w:numPr>
          <w:ilvl w:val="1"/>
          <w:numId w:val="3"/>
        </w:numPr>
        <w:spacing w:after="36" w:line="259" w:lineRule="auto"/>
        <w:ind w:right="252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CB5418" w:rsidRDefault="006859B8">
      <w:pPr>
        <w:ind w:left="708" w:right="178" w:firstLine="0"/>
      </w:pPr>
      <w:r>
        <w:t xml:space="preserve">Сейсмологических событий не произошло. </w:t>
      </w:r>
    </w:p>
    <w:p w:rsidR="00CB5418" w:rsidRDefault="006859B8">
      <w:pPr>
        <w:numPr>
          <w:ilvl w:val="1"/>
          <w:numId w:val="3"/>
        </w:numPr>
        <w:spacing w:after="36" w:line="259" w:lineRule="auto"/>
        <w:ind w:right="252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CB5418" w:rsidRDefault="006859B8">
      <w:pPr>
        <w:spacing w:after="46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CB5418" w:rsidRDefault="006859B8">
      <w:pPr>
        <w:spacing w:after="36" w:line="259" w:lineRule="auto"/>
        <w:ind w:left="2149" w:right="8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CB5418" w:rsidRDefault="006859B8">
      <w:pPr>
        <w:ind w:left="-15" w:right="178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CB5418" w:rsidRDefault="006859B8">
      <w:pPr>
        <w:ind w:left="708" w:right="178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CB5418" w:rsidRDefault="006859B8">
      <w:pPr>
        <w:ind w:left="708" w:right="178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0379F3" w:rsidRPr="000379F3" w:rsidRDefault="000379F3" w:rsidP="000379F3">
      <w:pPr>
        <w:ind w:left="708" w:right="178" w:firstLine="0"/>
        <w:rPr>
          <w:b/>
        </w:rPr>
      </w:pPr>
      <w:r w:rsidRPr="000379F3">
        <w:rPr>
          <w:b/>
        </w:rPr>
        <w:lastRenderedPageBreak/>
        <w:t>16 марта (суббота)</w:t>
      </w:r>
    </w:p>
    <w:p w:rsidR="000379F3" w:rsidRDefault="000379F3" w:rsidP="000379F3">
      <w:pPr>
        <w:ind w:left="708" w:right="178" w:firstLine="0"/>
      </w:pPr>
      <w:r>
        <w:t>Облачность: облачно с прояснениями.</w:t>
      </w:r>
    </w:p>
    <w:p w:rsidR="000379F3" w:rsidRDefault="000379F3" w:rsidP="000379F3">
      <w:pPr>
        <w:ind w:left="708" w:right="178" w:firstLine="0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</w:p>
    <w:p w:rsidR="000379F3" w:rsidRDefault="000379F3" w:rsidP="000379F3">
      <w:pPr>
        <w:ind w:left="708" w:right="178" w:firstLine="0"/>
      </w:pPr>
      <w:r>
        <w:t>местами небольшой дождь.</w:t>
      </w:r>
    </w:p>
    <w:p w:rsidR="000379F3" w:rsidRDefault="000379F3" w:rsidP="000379F3">
      <w:pPr>
        <w:ind w:left="708" w:right="178" w:firstLine="0"/>
      </w:pPr>
      <w:r>
        <w:t xml:space="preserve">Ветер: ночью юго-западный, 4-9 м/с, местами порывы до 14 м/с, </w:t>
      </w:r>
      <w:proofErr w:type="spellStart"/>
      <w:r>
        <w:t>днѐм</w:t>
      </w:r>
      <w:proofErr w:type="spellEnd"/>
      <w:r>
        <w:t xml:space="preserve"> юго-</w:t>
      </w:r>
    </w:p>
    <w:p w:rsidR="000379F3" w:rsidRDefault="000379F3" w:rsidP="000379F3">
      <w:pPr>
        <w:ind w:left="708" w:right="178" w:firstLine="0"/>
      </w:pPr>
      <w:r>
        <w:t>западный, 8-13 м/с.</w:t>
      </w:r>
    </w:p>
    <w:p w:rsidR="000379F3" w:rsidRDefault="000379F3" w:rsidP="000379F3">
      <w:pPr>
        <w:ind w:left="708" w:right="17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+2, +7 °C.</w:t>
      </w:r>
    </w:p>
    <w:p w:rsidR="000379F3" w:rsidRDefault="000379F3" w:rsidP="000379F3">
      <w:pPr>
        <w:ind w:left="708" w:right="178" w:firstLine="0"/>
      </w:pPr>
      <w:r>
        <w:t>Состояние дороги: ночью местами гололедица на дорогах, утром местами</w:t>
      </w:r>
    </w:p>
    <w:p w:rsidR="000379F3" w:rsidRDefault="000379F3" w:rsidP="000379F3">
      <w:pPr>
        <w:ind w:left="708" w:right="178" w:firstLine="0"/>
      </w:pPr>
      <w:r>
        <w:t>гололедица на дорогах.</w:t>
      </w:r>
    </w:p>
    <w:p w:rsidR="000379F3" w:rsidRPr="000379F3" w:rsidRDefault="000379F3" w:rsidP="000379F3">
      <w:pPr>
        <w:ind w:left="708" w:right="178" w:firstLine="0"/>
        <w:rPr>
          <w:b/>
        </w:rPr>
      </w:pPr>
      <w:r w:rsidRPr="000379F3">
        <w:rPr>
          <w:b/>
        </w:rPr>
        <w:t>17 марта (воскресенье)</w:t>
      </w:r>
    </w:p>
    <w:p w:rsidR="000379F3" w:rsidRDefault="000379F3" w:rsidP="000379F3">
      <w:pPr>
        <w:ind w:left="708" w:right="178" w:firstLine="0"/>
      </w:pPr>
      <w:r>
        <w:t>Облачность: облачно с прояснениями.</w:t>
      </w:r>
    </w:p>
    <w:p w:rsidR="000379F3" w:rsidRDefault="000379F3" w:rsidP="000379F3">
      <w:pPr>
        <w:ind w:left="708" w:right="178" w:firstLine="0"/>
      </w:pPr>
      <w:r>
        <w:t>Осадки: преимущественно без осадков.</w:t>
      </w:r>
    </w:p>
    <w:p w:rsidR="000379F3" w:rsidRDefault="000379F3" w:rsidP="000379F3">
      <w:pPr>
        <w:ind w:left="708" w:right="178" w:firstLine="0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юго-западный, 6-11 м/с.</w:t>
      </w:r>
    </w:p>
    <w:p w:rsidR="000379F3" w:rsidRDefault="000379F3" w:rsidP="000379F3">
      <w:pPr>
        <w:ind w:left="708" w:right="178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+2, +7 °C.</w:t>
      </w:r>
    </w:p>
    <w:p w:rsidR="000379F3" w:rsidRDefault="000379F3" w:rsidP="000379F3">
      <w:pPr>
        <w:ind w:left="708" w:right="178" w:firstLine="0"/>
      </w:pPr>
      <w:r>
        <w:t>Состояние дороги: ночью местами гололедица на дорогах, утром местами</w:t>
      </w:r>
    </w:p>
    <w:p w:rsidR="000379F3" w:rsidRDefault="000379F3" w:rsidP="000379F3">
      <w:pPr>
        <w:ind w:left="708" w:right="178" w:firstLine="0"/>
      </w:pPr>
      <w:r>
        <w:t>гололедица на дорогах.</w:t>
      </w:r>
    </w:p>
    <w:p w:rsidR="000379F3" w:rsidRPr="000379F3" w:rsidRDefault="000379F3" w:rsidP="000379F3">
      <w:pPr>
        <w:ind w:left="708" w:right="178" w:firstLine="0"/>
        <w:rPr>
          <w:b/>
        </w:rPr>
      </w:pPr>
      <w:r w:rsidRPr="000379F3">
        <w:rPr>
          <w:b/>
        </w:rPr>
        <w:t>18 марта (понедельник)</w:t>
      </w:r>
    </w:p>
    <w:p w:rsidR="000379F3" w:rsidRDefault="000379F3" w:rsidP="000379F3">
      <w:pPr>
        <w:ind w:left="708" w:right="178" w:firstLine="0"/>
      </w:pPr>
      <w:r>
        <w:t>Облачность: облачно с прояснениями.</w:t>
      </w:r>
    </w:p>
    <w:p w:rsidR="000379F3" w:rsidRDefault="000379F3" w:rsidP="000379F3">
      <w:pPr>
        <w:ind w:left="708" w:right="17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</w:t>
      </w:r>
    </w:p>
    <w:p w:rsidR="000379F3" w:rsidRDefault="000379F3" w:rsidP="000379F3">
      <w:pPr>
        <w:ind w:left="708" w:right="178" w:firstLine="0"/>
      </w:pPr>
      <w:r>
        <w:t>со снегом.</w:t>
      </w:r>
    </w:p>
    <w:p w:rsidR="000379F3" w:rsidRDefault="000379F3" w:rsidP="000379F3">
      <w:pPr>
        <w:ind w:left="708" w:right="178" w:firstLine="0"/>
      </w:pPr>
      <w:r>
        <w:t xml:space="preserve">Ветер: ночью юго-западный, южный, 3-8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0379F3" w:rsidRDefault="000379F3" w:rsidP="000379F3">
      <w:pPr>
        <w:ind w:left="708" w:right="178" w:firstLine="0"/>
      </w:pPr>
      <w:r>
        <w:t>восточный, 6-11 м/с.</w:t>
      </w:r>
    </w:p>
    <w:p w:rsidR="000379F3" w:rsidRDefault="000379F3" w:rsidP="000379F3">
      <w:pPr>
        <w:ind w:left="708" w:right="178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0, +5 °C.</w:t>
      </w:r>
    </w:p>
    <w:p w:rsidR="000379F3" w:rsidRDefault="000379F3" w:rsidP="000379F3">
      <w:pPr>
        <w:ind w:left="708" w:right="178" w:firstLine="0"/>
      </w:pPr>
      <w:r>
        <w:t>Состояние дороги: ночью местами гололедица на дорогах, утром местами</w:t>
      </w:r>
    </w:p>
    <w:p w:rsidR="000379F3" w:rsidRDefault="000379F3" w:rsidP="000379F3">
      <w:pPr>
        <w:ind w:left="708" w:right="178" w:firstLine="0"/>
      </w:pPr>
      <w:r>
        <w:t>гололедица на дорогах</w:t>
      </w:r>
    </w:p>
    <w:p w:rsidR="00CB5418" w:rsidRDefault="001D72C5">
      <w:pPr>
        <w:spacing w:after="36" w:line="259" w:lineRule="auto"/>
        <w:ind w:left="703" w:right="831" w:hanging="10"/>
        <w:jc w:val="left"/>
      </w:pPr>
      <w:r>
        <w:rPr>
          <w:b/>
        </w:rPr>
        <w:t xml:space="preserve">                       </w:t>
      </w:r>
      <w:r w:rsidR="006859B8">
        <w:rPr>
          <w:b/>
        </w:rPr>
        <w:t xml:space="preserve">Прогноз гидрологической обстановки. </w:t>
      </w:r>
    </w:p>
    <w:p w:rsidR="00F85769" w:rsidRDefault="006859B8" w:rsidP="00F85769">
      <w:pPr>
        <w:ind w:left="708" w:right="178" w:firstLine="0"/>
      </w:pPr>
      <w:r>
        <w:t>Нарушений в работе водозаборов не прогнозируется.</w:t>
      </w:r>
      <w:r w:rsidR="000379F3">
        <w:t xml:space="preserve"> </w:t>
      </w:r>
      <w:r w:rsidR="00F85769">
        <w:t>. В результате активного</w:t>
      </w:r>
    </w:p>
    <w:p w:rsidR="00F85769" w:rsidRDefault="00F85769" w:rsidP="00F85769">
      <w:pPr>
        <w:ind w:left="708" w:right="178" w:firstLine="0"/>
      </w:pPr>
      <w:r>
        <w:t>снеготаяния, несвоевременной уборки снега, неисправностей и замусоривания</w:t>
      </w:r>
    </w:p>
    <w:p w:rsidR="00F85769" w:rsidRDefault="00F85769" w:rsidP="00F85769">
      <w:pPr>
        <w:ind w:left="708" w:right="178" w:firstLine="0"/>
      </w:pPr>
      <w:r>
        <w:t>коллекторно-дренажных систем, существует риск подтопления в приречных частях</w:t>
      </w:r>
    </w:p>
    <w:p w:rsidR="00F85769" w:rsidRDefault="00F85769" w:rsidP="00F85769">
      <w:pPr>
        <w:ind w:left="708" w:right="178" w:firstLine="0"/>
      </w:pP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</w:t>
      </w:r>
    </w:p>
    <w:p w:rsidR="00F85769" w:rsidRDefault="00F85769" w:rsidP="00F85769">
      <w:pPr>
        <w:ind w:left="708" w:right="178" w:firstLine="0"/>
      </w:pPr>
      <w:r>
        <w:t xml:space="preserve">подвалов домов, расположенных в низинах, придомовых территорий, участков </w:t>
      </w:r>
    </w:p>
    <w:p w:rsidR="00CB5418" w:rsidRDefault="00F85769" w:rsidP="00F85769">
      <w:pPr>
        <w:ind w:left="708" w:right="178" w:firstLine="0"/>
      </w:pPr>
      <w:r>
        <w:t>дорогах, низководных мостов при значительных подъемах уровней воды</w:t>
      </w:r>
      <w:r w:rsidR="006859B8">
        <w:t xml:space="preserve"> </w:t>
      </w:r>
    </w:p>
    <w:p w:rsidR="00CB5418" w:rsidRDefault="001D72C5">
      <w:pPr>
        <w:spacing w:after="36" w:line="259" w:lineRule="auto"/>
        <w:ind w:left="703" w:right="831" w:hanging="10"/>
        <w:jc w:val="left"/>
      </w:pPr>
      <w:r>
        <w:rPr>
          <w:b/>
        </w:rPr>
        <w:t xml:space="preserve">                        </w:t>
      </w:r>
      <w:r w:rsidR="006859B8">
        <w:rPr>
          <w:b/>
        </w:rPr>
        <w:t xml:space="preserve">Прогноз ледовой обстановки. </w:t>
      </w:r>
    </w:p>
    <w:p w:rsidR="001146EE" w:rsidRDefault="001146EE" w:rsidP="001146EE">
      <w:pPr>
        <w:ind w:left="708" w:right="178" w:firstLine="0"/>
      </w:pPr>
      <w:r>
        <w:lastRenderedPageBreak/>
        <w:t>Прогнозируются процессы уменьшения прочности ледового покрытия на</w:t>
      </w:r>
    </w:p>
    <w:p w:rsidR="001146EE" w:rsidRDefault="001146EE" w:rsidP="001146EE">
      <w:pPr>
        <w:ind w:left="708" w:right="178" w:firstLine="0"/>
      </w:pP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льдин с рыбаками-</w:t>
      </w:r>
    </w:p>
    <w:p w:rsidR="001146EE" w:rsidRDefault="001146EE" w:rsidP="001146EE">
      <w:pPr>
        <w:ind w:left="708" w:right="178" w:firstLine="0"/>
      </w:pPr>
      <w:r>
        <w:t>любителями не прогнозируется. Возможны отдельные случаи провалов людей</w:t>
      </w:r>
    </w:p>
    <w:p w:rsidR="00CB5418" w:rsidRDefault="001146EE" w:rsidP="001146EE">
      <w:pPr>
        <w:ind w:left="708" w:right="178" w:firstLine="0"/>
      </w:pPr>
      <w:r>
        <w:t xml:space="preserve">(рыбаки, дети) и автомобильной техники под </w:t>
      </w:r>
      <w:proofErr w:type="spellStart"/>
      <w:r>
        <w:t>лѐд</w:t>
      </w:r>
      <w:proofErr w:type="spellEnd"/>
      <w:r>
        <w:t>.</w:t>
      </w:r>
      <w:r w:rsidR="006859B8">
        <w:t xml:space="preserve"> </w:t>
      </w:r>
    </w:p>
    <w:p w:rsidR="00CB5418" w:rsidRDefault="001D72C5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                        </w:t>
      </w:r>
      <w:r w:rsidR="006859B8">
        <w:rPr>
          <w:b/>
        </w:rPr>
        <w:t xml:space="preserve">Биолого-социальные происшествия. </w:t>
      </w:r>
    </w:p>
    <w:p w:rsidR="00CB5418" w:rsidRDefault="006859B8">
      <w:pPr>
        <w:spacing w:after="0" w:line="280" w:lineRule="auto"/>
        <w:ind w:left="-15" w:right="0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CB5418" w:rsidRDefault="006859B8">
      <w:pPr>
        <w:ind w:left="-15" w:right="178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CB5418" w:rsidRDefault="006859B8">
      <w:pPr>
        <w:spacing w:after="0" w:line="280" w:lineRule="auto"/>
        <w:ind w:left="-15" w:right="0" w:firstLine="698"/>
        <w:jc w:val="left"/>
      </w:pPr>
      <w:r>
        <w:t xml:space="preserve">По многолетним наблюдениям, вероятны единичные случаи бешенства диких животных, наиболее напряженная обстановка </w:t>
      </w:r>
      <w:r>
        <w:tab/>
        <w:t xml:space="preserve">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Возможно выявление новых случаев заболевания штаммами вируса COVID19. </w:t>
      </w:r>
      <w:r>
        <w:tab/>
        <w:t xml:space="preserve">Основным </w:t>
      </w:r>
      <w:r>
        <w:tab/>
        <w:t xml:space="preserve">источником </w:t>
      </w:r>
      <w:r>
        <w:tab/>
        <w:t xml:space="preserve">риска </w:t>
      </w:r>
      <w:r>
        <w:tab/>
        <w:t xml:space="preserve">заболевания </w:t>
      </w:r>
      <w:r>
        <w:tab/>
        <w:t xml:space="preserve">являются </w:t>
      </w:r>
      <w:r>
        <w:tab/>
        <w:t xml:space="preserve">контакт </w:t>
      </w:r>
      <w:r>
        <w:tab/>
        <w:t xml:space="preserve">с инфицированными, </w:t>
      </w:r>
      <w:r>
        <w:tab/>
        <w:t xml:space="preserve">несоблюдение </w:t>
      </w:r>
      <w:r>
        <w:tab/>
        <w:t xml:space="preserve">установленных </w:t>
      </w:r>
      <w:r>
        <w:tab/>
        <w:t xml:space="preserve">мер </w:t>
      </w:r>
      <w:r>
        <w:tab/>
        <w:t xml:space="preserve">и </w:t>
      </w:r>
      <w:r>
        <w:tab/>
        <w:t xml:space="preserve">рекомендаций гражданами.  </w:t>
      </w:r>
    </w:p>
    <w:p w:rsidR="00CB5418" w:rsidRDefault="006859B8">
      <w:pPr>
        <w:ind w:left="-15" w:right="178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CB5418" w:rsidRDefault="006859B8">
      <w:pPr>
        <w:ind w:left="-15" w:right="178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CB5418" w:rsidRDefault="006859B8">
      <w:pPr>
        <w:spacing w:after="21" w:line="280" w:lineRule="auto"/>
        <w:ind w:left="-15" w:right="0" w:firstLine="698"/>
        <w:jc w:val="left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CB5418" w:rsidRDefault="001D72C5">
      <w:pPr>
        <w:spacing w:after="36" w:line="259" w:lineRule="auto"/>
        <w:ind w:left="703" w:right="831" w:hanging="10"/>
        <w:jc w:val="left"/>
      </w:pPr>
      <w:r>
        <w:rPr>
          <w:b/>
        </w:rPr>
        <w:t xml:space="preserve">                       </w:t>
      </w:r>
      <w:r w:rsidR="006859B8">
        <w:rPr>
          <w:b/>
        </w:rPr>
        <w:t xml:space="preserve">Прогноз по сейсмологической обстановке. </w:t>
      </w:r>
    </w:p>
    <w:p w:rsidR="00CB5418" w:rsidRDefault="006859B8">
      <w:pPr>
        <w:ind w:left="-15" w:right="178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CB5418" w:rsidRDefault="006859B8" w:rsidP="001D72C5">
      <w:pPr>
        <w:spacing w:after="0" w:line="259" w:lineRule="auto"/>
        <w:ind w:left="703" w:right="831" w:hanging="10"/>
        <w:jc w:val="center"/>
      </w:pPr>
      <w:r>
        <w:rPr>
          <w:b/>
        </w:rPr>
        <w:t>Техногенные происшествия.</w:t>
      </w:r>
    </w:p>
    <w:p w:rsidR="00CB5418" w:rsidRDefault="006859B8" w:rsidP="001D72C5">
      <w:pPr>
        <w:spacing w:after="3"/>
        <w:ind w:left="-15" w:right="178"/>
        <w:jc w:val="center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>Происшествия на водных объектах.</w:t>
      </w:r>
    </w:p>
    <w:p w:rsidR="00CB5418" w:rsidRDefault="006859B8">
      <w:pPr>
        <w:ind w:left="-15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CB5418" w:rsidRDefault="006859B8">
      <w:pPr>
        <w:ind w:left="-15" w:right="178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</w:t>
      </w:r>
      <w:r>
        <w:lastRenderedPageBreak/>
        <w:t xml:space="preserve">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CB5418" w:rsidRDefault="006859B8" w:rsidP="001D72C5">
      <w:pPr>
        <w:spacing w:after="36" w:line="259" w:lineRule="auto"/>
        <w:ind w:left="703" w:right="831" w:hanging="10"/>
        <w:jc w:val="center"/>
      </w:pPr>
      <w:r>
        <w:rPr>
          <w:b/>
        </w:rPr>
        <w:t>Происшествия на объектах ЖКХ.</w:t>
      </w:r>
    </w:p>
    <w:p w:rsidR="00CB5418" w:rsidRDefault="006859B8">
      <w:pPr>
        <w:spacing w:after="0"/>
        <w:ind w:left="708" w:right="178" w:firstLine="0"/>
      </w:pPr>
      <w:r>
        <w:t xml:space="preserve">В связи с порывами ветра существует риск падения деревьев. </w:t>
      </w:r>
    </w:p>
    <w:p w:rsidR="00CB5418" w:rsidRDefault="006859B8">
      <w:pPr>
        <w:ind w:left="-15" w:right="17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B5418" w:rsidRDefault="006859B8">
      <w:pPr>
        <w:ind w:left="-15" w:right="178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CB5418" w:rsidRDefault="006859B8" w:rsidP="001D72C5">
      <w:pPr>
        <w:ind w:left="-15" w:right="178" w:firstLine="0"/>
        <w:jc w:val="center"/>
      </w:pPr>
      <w:r>
        <w:rPr>
          <w:b/>
        </w:rPr>
        <w:t>Прогноз обстановки на автомобильных дорогах.</w:t>
      </w:r>
    </w:p>
    <w:p w:rsidR="00CB5418" w:rsidRDefault="006859B8">
      <w:pPr>
        <w:ind w:left="-15" w:right="178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метеоявлений. </w:t>
      </w:r>
    </w:p>
    <w:p w:rsidR="00CB5418" w:rsidRDefault="006859B8" w:rsidP="008A329F">
      <w:pPr>
        <w:ind w:left="-15" w:right="178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CB5418" w:rsidRDefault="006859B8">
      <w:pPr>
        <w:ind w:left="-15" w:right="178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CB5418" w:rsidRDefault="006859B8">
      <w:pPr>
        <w:spacing w:after="2"/>
        <w:ind w:left="-15" w:right="178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CB5418" w:rsidRDefault="006859B8">
      <w:pPr>
        <w:spacing w:after="9"/>
        <w:ind w:left="-15" w:right="178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CB5418" w:rsidRDefault="006859B8">
      <w:pPr>
        <w:spacing w:after="46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CB5418" w:rsidRDefault="006859B8">
      <w:pPr>
        <w:spacing w:after="36" w:line="259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CB5418" w:rsidRDefault="006859B8">
      <w:pPr>
        <w:spacing w:after="36" w:line="259" w:lineRule="auto"/>
        <w:ind w:left="10" w:right="188" w:hanging="10"/>
        <w:jc w:val="center"/>
      </w:pPr>
      <w:r>
        <w:rPr>
          <w:b/>
        </w:rPr>
        <w:t>Главам муниципальных образований</w:t>
      </w:r>
      <w:r w:rsidR="008A329F">
        <w:rPr>
          <w:b/>
        </w:rPr>
        <w:t xml:space="preserve"> Тужинского района</w:t>
      </w:r>
      <w:r>
        <w:rPr>
          <w:b/>
        </w:rPr>
        <w:t xml:space="preserve"> Кировской области: </w:t>
      </w:r>
    </w:p>
    <w:p w:rsidR="00CB5418" w:rsidRDefault="006859B8">
      <w:pPr>
        <w:spacing w:after="42" w:line="259" w:lineRule="auto"/>
        <w:ind w:left="10" w:right="18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CB5418" w:rsidRDefault="006859B8">
      <w:pPr>
        <w:numPr>
          <w:ilvl w:val="0"/>
          <w:numId w:val="6"/>
        </w:numPr>
        <w:ind w:right="178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CB5418" w:rsidRDefault="006859B8">
      <w:pPr>
        <w:numPr>
          <w:ilvl w:val="0"/>
          <w:numId w:val="6"/>
        </w:numPr>
        <w:ind w:right="178"/>
      </w:pPr>
      <w:r>
        <w:lastRenderedPageBreak/>
        <w:t xml:space="preserve">организовать мониторинг температурного режима на социально значимых объектах;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обеспечить резервными источниками питания социально-значимые объекты, ТЭЦ, котельные. </w:t>
      </w:r>
    </w:p>
    <w:p w:rsidR="00CB5418" w:rsidRDefault="006859B8">
      <w:pPr>
        <w:numPr>
          <w:ilvl w:val="0"/>
          <w:numId w:val="6"/>
        </w:numPr>
        <w:spacing w:after="34" w:line="265" w:lineRule="auto"/>
        <w:ind w:right="178"/>
      </w:pPr>
      <w:r>
        <w:t xml:space="preserve">организовать мониторинг состояния придомовых территорий, участков дорог.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CB5418" w:rsidRDefault="006859B8">
      <w:pPr>
        <w:numPr>
          <w:ilvl w:val="0"/>
          <w:numId w:val="6"/>
        </w:numPr>
        <w:spacing w:after="34" w:line="265" w:lineRule="auto"/>
        <w:ind w:right="178"/>
      </w:pPr>
      <w:r>
        <w:t xml:space="preserve">организовать работу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CB5418" w:rsidRDefault="006859B8">
      <w:pPr>
        <w:numPr>
          <w:ilvl w:val="0"/>
          <w:numId w:val="6"/>
        </w:numPr>
        <w:ind w:right="178"/>
      </w:pPr>
      <w:r>
        <w:lastRenderedPageBreak/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CB5418" w:rsidRDefault="006859B8">
      <w:pPr>
        <w:ind w:left="-15" w:right="178" w:firstLine="0"/>
      </w:pPr>
      <w:r>
        <w:t xml:space="preserve">неблагоприятных метеорологических явлений (КНМЯ);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CB5418" w:rsidRDefault="006859B8">
      <w:pPr>
        <w:ind w:left="-15" w:right="178" w:firstLine="0"/>
      </w:pPr>
      <w:r>
        <w:t xml:space="preserve">(электроснабжение, водоснабжение, теплоснабжение);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провести дополнительную работу по пропаганде и информированию населения об опасности выхода на лед. </w:t>
      </w:r>
    </w:p>
    <w:p w:rsidR="00CB5418" w:rsidRDefault="008A329F" w:rsidP="008A329F">
      <w:pPr>
        <w:spacing w:after="36" w:line="259" w:lineRule="auto"/>
        <w:ind w:left="877" w:right="831" w:hanging="10"/>
        <w:jc w:val="center"/>
      </w:pPr>
      <w:r>
        <w:rPr>
          <w:b/>
        </w:rPr>
        <w:t>Тужинскому МУП Коммунальщик</w:t>
      </w:r>
      <w:r w:rsidR="006859B8">
        <w:rPr>
          <w:b/>
        </w:rPr>
        <w:t>: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организовать обследование аварийно-опасных участков различных сетей; </w:t>
      </w:r>
    </w:p>
    <w:p w:rsidR="00CB5418" w:rsidRDefault="006859B8">
      <w:pPr>
        <w:spacing w:after="34" w:line="265" w:lineRule="auto"/>
        <w:ind w:left="10" w:right="179" w:hanging="10"/>
        <w:jc w:val="right"/>
      </w:pPr>
      <w:r>
        <w:t xml:space="preserve">усилить контроль за состоянием газопроводов в жилых домах и </w:t>
      </w:r>
    </w:p>
    <w:p w:rsidR="00CB5418" w:rsidRDefault="006859B8">
      <w:pPr>
        <w:ind w:left="158" w:right="178" w:firstLine="0"/>
      </w:pPr>
      <w:r>
        <w:t xml:space="preserve">промышленных объектах;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</w:t>
      </w:r>
      <w:r>
        <w:lastRenderedPageBreak/>
        <w:t xml:space="preserve">источниках водоснабжения с доведением информации о местах раздачи воды населению;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организовать подсыпку дорог и тротуаров песчано-соляными смесями. 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1D72C5" w:rsidRDefault="001D72C5" w:rsidP="001D72C5">
      <w:pPr>
        <w:ind w:left="0" w:right="178" w:firstLine="676"/>
      </w:pPr>
    </w:p>
    <w:p w:rsidR="001D72C5" w:rsidRDefault="001D72C5" w:rsidP="001D72C5">
      <w:pPr>
        <w:ind w:left="0" w:right="178" w:firstLine="676"/>
      </w:pPr>
    </w:p>
    <w:p w:rsidR="001D72C5" w:rsidRDefault="001D72C5" w:rsidP="001D72C5">
      <w:pPr>
        <w:ind w:left="0" w:right="178" w:firstLine="676"/>
      </w:pPr>
      <w:r>
        <w:t xml:space="preserve">    Диспетчер ЕДДС Тужинского района                                    </w:t>
      </w:r>
      <w:r w:rsidR="001146EE">
        <w:t>В.А. Кутько</w:t>
      </w:r>
      <w:bookmarkStart w:id="0" w:name="_GoBack"/>
      <w:bookmarkEnd w:id="0"/>
    </w:p>
    <w:sectPr w:rsidR="001D72C5">
      <w:headerReference w:type="even" r:id="rId7"/>
      <w:headerReference w:type="default" r:id="rId8"/>
      <w:headerReference w:type="first" r:id="rId9"/>
      <w:pgSz w:w="11906" w:h="16838"/>
      <w:pgMar w:top="1317" w:right="545" w:bottom="1329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B74" w:rsidRDefault="00C66B74">
      <w:pPr>
        <w:spacing w:after="0" w:line="240" w:lineRule="auto"/>
      </w:pPr>
      <w:r>
        <w:separator/>
      </w:r>
    </w:p>
  </w:endnote>
  <w:endnote w:type="continuationSeparator" w:id="0">
    <w:p w:rsidR="00C66B74" w:rsidRDefault="00C6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B74" w:rsidRDefault="00C66B74">
      <w:pPr>
        <w:spacing w:after="0" w:line="240" w:lineRule="auto"/>
      </w:pPr>
      <w:r>
        <w:separator/>
      </w:r>
    </w:p>
  </w:footnote>
  <w:footnote w:type="continuationSeparator" w:id="0">
    <w:p w:rsidR="00C66B74" w:rsidRDefault="00C6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418" w:rsidRDefault="006859B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B5418" w:rsidRDefault="006859B8">
    <w:pPr>
      <w:spacing w:after="12" w:line="259" w:lineRule="auto"/>
      <w:ind w:left="158" w:right="0" w:firstLine="0"/>
      <w:jc w:val="left"/>
    </w:pPr>
    <w:r>
      <w:rPr>
        <w:sz w:val="24"/>
      </w:rPr>
      <w:t xml:space="preserve"> </w:t>
    </w:r>
  </w:p>
  <w:p w:rsidR="00CB5418" w:rsidRDefault="006859B8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418" w:rsidRDefault="006859B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B5418" w:rsidRDefault="006859B8">
    <w:pPr>
      <w:spacing w:after="12" w:line="259" w:lineRule="auto"/>
      <w:ind w:left="158" w:right="0" w:firstLine="0"/>
      <w:jc w:val="left"/>
    </w:pPr>
    <w:r>
      <w:rPr>
        <w:sz w:val="24"/>
      </w:rPr>
      <w:t xml:space="preserve"> </w:t>
    </w:r>
  </w:p>
  <w:p w:rsidR="00CB5418" w:rsidRDefault="006859B8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418" w:rsidRDefault="006859B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B5418" w:rsidRDefault="006859B8">
    <w:pPr>
      <w:spacing w:after="12" w:line="259" w:lineRule="auto"/>
      <w:ind w:left="158" w:right="0" w:firstLine="0"/>
      <w:jc w:val="left"/>
    </w:pPr>
    <w:r>
      <w:rPr>
        <w:sz w:val="24"/>
      </w:rPr>
      <w:t xml:space="preserve"> </w:t>
    </w:r>
  </w:p>
  <w:p w:rsidR="00CB5418" w:rsidRDefault="006859B8">
    <w:pPr>
      <w:spacing w:after="0" w:line="259" w:lineRule="auto"/>
      <w:ind w:left="867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5042"/>
    <w:multiLevelType w:val="multilevel"/>
    <w:tmpl w:val="98F096C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2A5B28"/>
    <w:multiLevelType w:val="hybridMultilevel"/>
    <w:tmpl w:val="BDD6463C"/>
    <w:lvl w:ilvl="0" w:tplc="FFA4E9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36746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5AD8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B2761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E21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F04A7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A941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EAC36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B6DD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F31624"/>
    <w:multiLevelType w:val="multilevel"/>
    <w:tmpl w:val="2C3665A4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976D5F"/>
    <w:multiLevelType w:val="hybridMultilevel"/>
    <w:tmpl w:val="54B4193E"/>
    <w:lvl w:ilvl="0" w:tplc="CB48226E">
      <w:start w:val="1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107A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BEC5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80F4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E46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6EF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215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885D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28CE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A71E4"/>
    <w:multiLevelType w:val="hybridMultilevel"/>
    <w:tmpl w:val="1050197E"/>
    <w:lvl w:ilvl="0" w:tplc="673CBDFE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327AAE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EC3C52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0C22E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AEC532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E7CAC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669DC4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0B824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25556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FF7907"/>
    <w:multiLevelType w:val="hybridMultilevel"/>
    <w:tmpl w:val="BC546634"/>
    <w:lvl w:ilvl="0" w:tplc="605653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470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F601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470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78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66C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725E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8A6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72A2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18"/>
    <w:rsid w:val="000379F3"/>
    <w:rsid w:val="001146EE"/>
    <w:rsid w:val="001B12CD"/>
    <w:rsid w:val="001D72C5"/>
    <w:rsid w:val="00421ECB"/>
    <w:rsid w:val="006859B8"/>
    <w:rsid w:val="008A329F"/>
    <w:rsid w:val="00C66B74"/>
    <w:rsid w:val="00CB5418"/>
    <w:rsid w:val="00F8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E19E"/>
  <w15:docId w15:val="{006EE2F3-006B-466D-8F6D-6245CD2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0" w:line="268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8</cp:revision>
  <dcterms:created xsi:type="dcterms:W3CDTF">2024-03-14T10:00:00Z</dcterms:created>
  <dcterms:modified xsi:type="dcterms:W3CDTF">2024-03-15T09:57:00Z</dcterms:modified>
</cp:coreProperties>
</file>