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C287" w14:textId="77777777"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FC48A" wp14:editId="0313C411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E776E" w14:textId="77777777" w:rsidR="00031023" w:rsidRPr="004665C8" w:rsidRDefault="004665C8" w:rsidP="008B33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14:paraId="5F361E8A" w14:textId="77777777" w:rsidR="00031023" w:rsidRPr="00A728C8" w:rsidRDefault="00616F7F" w:rsidP="00DF396B">
      <w:pPr>
        <w:pStyle w:val="ConsPlusTitle"/>
        <w:spacing w:before="360"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3"/>
      </w:tblGrid>
      <w:tr w:rsidR="00031023" w:rsidRPr="00A728C8" w14:paraId="5C086684" w14:textId="77777777" w:rsidTr="00EA688A">
        <w:trPr>
          <w:trHeight w:val="451"/>
        </w:trPr>
        <w:tc>
          <w:tcPr>
            <w:tcW w:w="4785" w:type="dxa"/>
          </w:tcPr>
          <w:p w14:paraId="3A3E868D" w14:textId="6EC68930" w:rsidR="00031023" w:rsidRPr="00C86065" w:rsidRDefault="006B2394" w:rsidP="00F06F72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05.02.2025</w:t>
            </w:r>
          </w:p>
        </w:tc>
        <w:tc>
          <w:tcPr>
            <w:tcW w:w="4786" w:type="dxa"/>
          </w:tcPr>
          <w:p w14:paraId="0BBC90B7" w14:textId="409BEFE9" w:rsidR="00031023" w:rsidRPr="001064AE" w:rsidRDefault="004A2FA0" w:rsidP="00F06F72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</w:t>
            </w:r>
            <w:r w:rsidR="00AE5FCF">
              <w:rPr>
                <w:b w:val="0"/>
                <w:sz w:val="28"/>
                <w:szCs w:val="28"/>
              </w:rPr>
              <w:t xml:space="preserve">           </w:t>
            </w:r>
            <w:r w:rsidR="00606E11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1064AE">
              <w:rPr>
                <w:b w:val="0"/>
                <w:sz w:val="28"/>
                <w:szCs w:val="28"/>
              </w:rPr>
              <w:t xml:space="preserve">№ </w:t>
            </w:r>
            <w:r w:rsidR="006B2394">
              <w:rPr>
                <w:b w:val="0"/>
                <w:sz w:val="28"/>
                <w:szCs w:val="28"/>
              </w:rPr>
              <w:t>1</w:t>
            </w:r>
          </w:p>
        </w:tc>
      </w:tr>
    </w:tbl>
    <w:p w14:paraId="4951ABF8" w14:textId="77777777" w:rsidR="00EA4648" w:rsidRDefault="00031023" w:rsidP="00AE5FCF">
      <w:pPr>
        <w:pStyle w:val="ConsPlusTitle"/>
        <w:spacing w:after="360"/>
        <w:jc w:val="center"/>
        <w:rPr>
          <w:b w:val="0"/>
          <w:sz w:val="28"/>
          <w:szCs w:val="28"/>
        </w:rPr>
      </w:pPr>
      <w:r w:rsidRPr="00A728C8">
        <w:rPr>
          <w:b w:val="0"/>
          <w:sz w:val="28"/>
          <w:szCs w:val="28"/>
        </w:rPr>
        <w:t>пгт Тужа</w:t>
      </w:r>
    </w:p>
    <w:p w14:paraId="5D3F3703" w14:textId="0D7243FD" w:rsidR="00A61416" w:rsidRPr="00733EF4" w:rsidRDefault="00532AF9" w:rsidP="00DF396B">
      <w:pPr>
        <w:pStyle w:val="ConsPlusTitle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>внесении изменени</w:t>
      </w:r>
      <w:r w:rsidR="00AE5FCF">
        <w:rPr>
          <w:sz w:val="28"/>
          <w:szCs w:val="28"/>
        </w:rPr>
        <w:t xml:space="preserve">я </w:t>
      </w:r>
      <w:r w:rsidR="00F61982">
        <w:rPr>
          <w:sz w:val="28"/>
          <w:szCs w:val="28"/>
        </w:rPr>
        <w:t xml:space="preserve">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</w:t>
      </w:r>
      <w:r w:rsidR="00AE5FCF">
        <w:rPr>
          <w:sz w:val="28"/>
          <w:szCs w:val="28"/>
        </w:rPr>
        <w:t>12.03.2007 № 7 «О Почетной грамоте главы района»</w:t>
      </w:r>
    </w:p>
    <w:p w14:paraId="5D2E59D6" w14:textId="0A775344" w:rsidR="000B1042" w:rsidRDefault="00AE5FCF" w:rsidP="008E16B8">
      <w:pPr>
        <w:pStyle w:val="aa"/>
        <w:spacing w:after="60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значимости награды главы муниципального образования Тужинский муниципальный район </w:t>
      </w:r>
      <w:r w:rsidR="008E38F6">
        <w:rPr>
          <w:sz w:val="28"/>
          <w:szCs w:val="28"/>
        </w:rPr>
        <w:t>ПОСТАНОВЛЯЮ</w:t>
      </w:r>
      <w:r w:rsidR="00FC1233">
        <w:rPr>
          <w:sz w:val="28"/>
          <w:szCs w:val="28"/>
        </w:rPr>
        <w:t>:</w:t>
      </w:r>
    </w:p>
    <w:p w14:paraId="55AF73B5" w14:textId="5263660D" w:rsidR="00F571AC" w:rsidRDefault="00AE5FCF" w:rsidP="008E16B8">
      <w:pPr>
        <w:pStyle w:val="aa"/>
        <w:spacing w:after="60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Положение о Почетной грамоте главы района, утвержденное постановлением главы Тужинского муниципального района </w:t>
      </w:r>
      <w:r>
        <w:rPr>
          <w:sz w:val="28"/>
          <w:szCs w:val="28"/>
        </w:rPr>
        <w:br/>
      </w:r>
      <w:r w:rsidRPr="00AE5FCF">
        <w:rPr>
          <w:sz w:val="28"/>
          <w:szCs w:val="28"/>
        </w:rPr>
        <w:t>от 12.03.2007 № 7 «О Почетной грамоте главы района»</w:t>
      </w:r>
      <w:r>
        <w:rPr>
          <w:sz w:val="28"/>
          <w:szCs w:val="28"/>
        </w:rPr>
        <w:t xml:space="preserve"> (далее – Положение), заменив в пункте 7 Положения слова «1500 рублей» словами «3000 рублей».</w:t>
      </w:r>
    </w:p>
    <w:p w14:paraId="3BCB908E" w14:textId="4A4EDEC2" w:rsidR="00AE5FCF" w:rsidRDefault="00AE5FCF" w:rsidP="008E16B8">
      <w:pPr>
        <w:pStyle w:val="aa"/>
        <w:spacing w:after="60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14:paraId="4EC490BE" w14:textId="24A80B47" w:rsidR="00AE5FCF" w:rsidRPr="00FF7307" w:rsidRDefault="00AE5FCF" w:rsidP="008E16B8">
      <w:pPr>
        <w:pStyle w:val="aa"/>
        <w:spacing w:after="60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4A42">
        <w:rPr>
          <w:rStyle w:val="FontStyle13"/>
          <w:sz w:val="28"/>
          <w:szCs w:val="28"/>
        </w:rPr>
        <w:t xml:space="preserve">Опубликовать настоящее </w:t>
      </w:r>
      <w:r>
        <w:rPr>
          <w:rStyle w:val="FontStyle13"/>
          <w:sz w:val="28"/>
          <w:szCs w:val="28"/>
        </w:rPr>
        <w:t xml:space="preserve">постановление </w:t>
      </w:r>
      <w:r w:rsidRPr="00334A42">
        <w:rPr>
          <w:rStyle w:val="FontStyle13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7252BAF" w14:textId="77777777" w:rsidR="00AE5FCF" w:rsidRDefault="00AE5FCF" w:rsidP="00AE5F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7809AFA3" w14:textId="39796098" w:rsidR="00AE5FCF" w:rsidRDefault="00AE5FCF" w:rsidP="00AE5F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>Т.А. Лобанова</w:t>
      </w:r>
    </w:p>
    <w:p w14:paraId="6E3D6DF2" w14:textId="77777777" w:rsidR="004A6F99" w:rsidRPr="00DB00F2" w:rsidRDefault="004A6F99" w:rsidP="00152F91">
      <w:pPr>
        <w:spacing w:before="480" w:line="360" w:lineRule="auto"/>
        <w:jc w:val="center"/>
      </w:pPr>
    </w:p>
    <w:sectPr w:rsidR="004A6F99" w:rsidRPr="00DB00F2" w:rsidSect="005A57B8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EFCA" w14:textId="77777777" w:rsidR="006D35AB" w:rsidRDefault="006D35AB" w:rsidP="00CE4B5A">
      <w:r>
        <w:separator/>
      </w:r>
    </w:p>
  </w:endnote>
  <w:endnote w:type="continuationSeparator" w:id="0">
    <w:p w14:paraId="4EBA36B1" w14:textId="77777777" w:rsidR="006D35AB" w:rsidRDefault="006D35AB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54D1" w14:textId="77777777" w:rsidR="00F571AC" w:rsidRPr="00F53BF4" w:rsidRDefault="00F571AC" w:rsidP="00DA164A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4944" w14:textId="77777777" w:rsidR="006D35AB" w:rsidRDefault="006D35AB" w:rsidP="00CE4B5A">
      <w:r>
        <w:separator/>
      </w:r>
    </w:p>
  </w:footnote>
  <w:footnote w:type="continuationSeparator" w:id="0">
    <w:p w14:paraId="0CF1F761" w14:textId="77777777" w:rsidR="006D35AB" w:rsidRDefault="006D35AB" w:rsidP="00CE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4018"/>
    <w:rsid w:val="00005403"/>
    <w:rsid w:val="00005A32"/>
    <w:rsid w:val="00005C5C"/>
    <w:rsid w:val="000117A6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5AAE"/>
    <w:rsid w:val="000576EB"/>
    <w:rsid w:val="000631D0"/>
    <w:rsid w:val="00070919"/>
    <w:rsid w:val="000709EC"/>
    <w:rsid w:val="00073F3E"/>
    <w:rsid w:val="0007482C"/>
    <w:rsid w:val="0007504F"/>
    <w:rsid w:val="000860E4"/>
    <w:rsid w:val="00086F75"/>
    <w:rsid w:val="000916E5"/>
    <w:rsid w:val="000A0651"/>
    <w:rsid w:val="000B1042"/>
    <w:rsid w:val="000B1D74"/>
    <w:rsid w:val="000B2232"/>
    <w:rsid w:val="000B265A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64AE"/>
    <w:rsid w:val="00107432"/>
    <w:rsid w:val="00107854"/>
    <w:rsid w:val="00111951"/>
    <w:rsid w:val="001138C8"/>
    <w:rsid w:val="00113B81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5148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339A"/>
    <w:rsid w:val="002A0D80"/>
    <w:rsid w:val="002A5672"/>
    <w:rsid w:val="002A5CBA"/>
    <w:rsid w:val="002A7D10"/>
    <w:rsid w:val="002A7FF4"/>
    <w:rsid w:val="002B7B1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300B34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D394B"/>
    <w:rsid w:val="003E2BF2"/>
    <w:rsid w:val="003E2ED1"/>
    <w:rsid w:val="003E6D72"/>
    <w:rsid w:val="003E74AA"/>
    <w:rsid w:val="003E7543"/>
    <w:rsid w:val="003F0171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414C"/>
    <w:rsid w:val="00440293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14A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176E4"/>
    <w:rsid w:val="00520B92"/>
    <w:rsid w:val="00524715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146B"/>
    <w:rsid w:val="0068215A"/>
    <w:rsid w:val="0068736D"/>
    <w:rsid w:val="00690B3A"/>
    <w:rsid w:val="0069382C"/>
    <w:rsid w:val="006A3C9E"/>
    <w:rsid w:val="006A4274"/>
    <w:rsid w:val="006A6CF4"/>
    <w:rsid w:val="006A7919"/>
    <w:rsid w:val="006B0400"/>
    <w:rsid w:val="006B2394"/>
    <w:rsid w:val="006B7618"/>
    <w:rsid w:val="006C211C"/>
    <w:rsid w:val="006C44C9"/>
    <w:rsid w:val="006C72FA"/>
    <w:rsid w:val="006C78D7"/>
    <w:rsid w:val="006D0DB8"/>
    <w:rsid w:val="006D2AD4"/>
    <w:rsid w:val="006D35AB"/>
    <w:rsid w:val="006D761E"/>
    <w:rsid w:val="006D789B"/>
    <w:rsid w:val="006D7961"/>
    <w:rsid w:val="006E59E8"/>
    <w:rsid w:val="006F4F8F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31557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41BC"/>
    <w:rsid w:val="00890D51"/>
    <w:rsid w:val="00892C54"/>
    <w:rsid w:val="00896A2E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E16B8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704D"/>
    <w:rsid w:val="009400EF"/>
    <w:rsid w:val="009419F8"/>
    <w:rsid w:val="0094444B"/>
    <w:rsid w:val="009462A2"/>
    <w:rsid w:val="0094643D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E0D89"/>
    <w:rsid w:val="00AE4394"/>
    <w:rsid w:val="00AE58D2"/>
    <w:rsid w:val="00AE5FCF"/>
    <w:rsid w:val="00AF23BE"/>
    <w:rsid w:val="00AF4D14"/>
    <w:rsid w:val="00AF5C93"/>
    <w:rsid w:val="00AF60AF"/>
    <w:rsid w:val="00B019A0"/>
    <w:rsid w:val="00B03AB1"/>
    <w:rsid w:val="00B11092"/>
    <w:rsid w:val="00B13218"/>
    <w:rsid w:val="00B15CE4"/>
    <w:rsid w:val="00B1765F"/>
    <w:rsid w:val="00B23F62"/>
    <w:rsid w:val="00B241E9"/>
    <w:rsid w:val="00B265B8"/>
    <w:rsid w:val="00B2696F"/>
    <w:rsid w:val="00B31344"/>
    <w:rsid w:val="00B316BB"/>
    <w:rsid w:val="00B325F0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1B93"/>
    <w:rsid w:val="00C1419F"/>
    <w:rsid w:val="00C15499"/>
    <w:rsid w:val="00C33EEB"/>
    <w:rsid w:val="00C42927"/>
    <w:rsid w:val="00C42A6B"/>
    <w:rsid w:val="00C44304"/>
    <w:rsid w:val="00C4639D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16F4"/>
    <w:rsid w:val="00C74B5A"/>
    <w:rsid w:val="00C8173C"/>
    <w:rsid w:val="00C86065"/>
    <w:rsid w:val="00C87C1A"/>
    <w:rsid w:val="00C96E3A"/>
    <w:rsid w:val="00CA0701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4D49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3F34"/>
    <w:rsid w:val="00D57ECD"/>
    <w:rsid w:val="00D638ED"/>
    <w:rsid w:val="00D64866"/>
    <w:rsid w:val="00D66389"/>
    <w:rsid w:val="00D6687D"/>
    <w:rsid w:val="00D6738D"/>
    <w:rsid w:val="00D73613"/>
    <w:rsid w:val="00D75A4E"/>
    <w:rsid w:val="00D77B5D"/>
    <w:rsid w:val="00D81D72"/>
    <w:rsid w:val="00D824B0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396B"/>
    <w:rsid w:val="00DF4F0A"/>
    <w:rsid w:val="00DF6784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84B9F"/>
    <w:rsid w:val="00E901D8"/>
    <w:rsid w:val="00E92F59"/>
    <w:rsid w:val="00E94831"/>
    <w:rsid w:val="00E94EA4"/>
    <w:rsid w:val="00E95D52"/>
    <w:rsid w:val="00EA3B9F"/>
    <w:rsid w:val="00EA4648"/>
    <w:rsid w:val="00EA688A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ED9"/>
    <w:rsid w:val="00F06F72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76FD"/>
    <w:rsid w:val="00F516E6"/>
    <w:rsid w:val="00F53871"/>
    <w:rsid w:val="00F53BF4"/>
    <w:rsid w:val="00F571AC"/>
    <w:rsid w:val="00F61234"/>
    <w:rsid w:val="00F61982"/>
    <w:rsid w:val="00F66753"/>
    <w:rsid w:val="00F70A25"/>
    <w:rsid w:val="00F74CAE"/>
    <w:rsid w:val="00F77D51"/>
    <w:rsid w:val="00F77EAB"/>
    <w:rsid w:val="00F80090"/>
    <w:rsid w:val="00F8030B"/>
    <w:rsid w:val="00F85470"/>
    <w:rsid w:val="00F935D4"/>
    <w:rsid w:val="00F93FC6"/>
    <w:rsid w:val="00F9447A"/>
    <w:rsid w:val="00FA17A7"/>
    <w:rsid w:val="00FA2CAC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570DC"/>
  <w15:docId w15:val="{09896FB2-CE4B-468E-9CA2-0E17BBF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Евгения Дьяконова</cp:lastModifiedBy>
  <cp:revision>2</cp:revision>
  <cp:lastPrinted>2025-02-05T07:20:00Z</cp:lastPrinted>
  <dcterms:created xsi:type="dcterms:W3CDTF">2025-02-06T05:04:00Z</dcterms:created>
  <dcterms:modified xsi:type="dcterms:W3CDTF">2025-02-06T05:04:00Z</dcterms:modified>
</cp:coreProperties>
</file>